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CE2F" w14:textId="77777777" w:rsidR="00B201EA" w:rsidRPr="007953CD" w:rsidRDefault="00CA5888" w:rsidP="00CA588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953C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4D7FFF" wp14:editId="3D342D8F">
            <wp:simplePos x="0" y="0"/>
            <wp:positionH relativeFrom="margin">
              <wp:posOffset>4043680</wp:posOffset>
            </wp:positionH>
            <wp:positionV relativeFrom="paragraph">
              <wp:posOffset>81280</wp:posOffset>
            </wp:positionV>
            <wp:extent cx="1819275" cy="18192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3CD">
        <w:rPr>
          <w:rFonts w:ascii="Times New Roman" w:hAnsi="Times New Roman" w:cs="Times New Roman"/>
          <w:b/>
          <w:bCs/>
          <w:sz w:val="32"/>
          <w:szCs w:val="32"/>
        </w:rPr>
        <w:t xml:space="preserve">Hjemmeaktivitet barn </w:t>
      </w:r>
    </w:p>
    <w:p w14:paraId="5F7AC973" w14:textId="77777777" w:rsidR="00CA5888" w:rsidRPr="005B0E17" w:rsidRDefault="00CA5888" w:rsidP="00CA588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E17">
        <w:rPr>
          <w:rFonts w:ascii="Times New Roman" w:hAnsi="Times New Roman" w:cs="Times New Roman"/>
          <w:b/>
          <w:bCs/>
          <w:sz w:val="28"/>
          <w:szCs w:val="28"/>
        </w:rPr>
        <w:t>Aktivitet 1</w:t>
      </w:r>
    </w:p>
    <w:p w14:paraId="048F1B98" w14:textId="77777777" w:rsidR="00B201EA" w:rsidRPr="005B0E17" w:rsidRDefault="00B201EA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>Hinderløype i hagen eller inne</w:t>
      </w:r>
      <w:r w:rsidR="00004F52" w:rsidRPr="005B0E17">
        <w:rPr>
          <w:rFonts w:ascii="Times New Roman" w:hAnsi="Times New Roman" w:cs="Times New Roman"/>
          <w:sz w:val="24"/>
          <w:szCs w:val="24"/>
        </w:rPr>
        <w:t xml:space="preserve"> i stua. </w:t>
      </w:r>
    </w:p>
    <w:p w14:paraId="01224F65" w14:textId="77777777" w:rsidR="00004F52" w:rsidRDefault="00004F52" w:rsidP="00004F52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Lag påskespørsmål underveis i hinderløypen. </w:t>
      </w:r>
    </w:p>
    <w:p w14:paraId="1C4C7982" w14:textId="77777777" w:rsidR="000426D4" w:rsidRDefault="000426D4" w:rsidP="000426D4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Eks: hvem pleier å levere påskeegg? </w:t>
      </w:r>
    </w:p>
    <w:p w14:paraId="3CDE4353" w14:textId="77777777" w:rsidR="000426D4" w:rsidRPr="005B0E17" w:rsidRDefault="000426D4" w:rsidP="000426D4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Eks: Hvorfor feirer vi påske? </w:t>
      </w:r>
    </w:p>
    <w:p w14:paraId="35C996FD" w14:textId="77777777" w:rsidR="00B201EA" w:rsidRPr="005B0E17" w:rsidRDefault="00004F52" w:rsidP="00CA588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Inkluder klatring, hopping, finne ting, utføre små oppgaver før man kan gå videre. </w:t>
      </w:r>
    </w:p>
    <w:p w14:paraId="11B2432D" w14:textId="77777777" w:rsidR="00004F52" w:rsidRPr="005B0E17" w:rsidRDefault="00004F52" w:rsidP="00CA588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Bruk materiale du selv har hjemme. </w:t>
      </w:r>
    </w:p>
    <w:p w14:paraId="7EC7D1F6" w14:textId="77777777" w:rsidR="00B201EA" w:rsidRPr="005B0E17" w:rsidRDefault="00B201EA" w:rsidP="00CA58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EC88C" w14:textId="77777777" w:rsidR="00CA5888" w:rsidRPr="005B0E17" w:rsidRDefault="00CA5888" w:rsidP="00CA588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E17">
        <w:rPr>
          <w:rFonts w:ascii="Times New Roman" w:hAnsi="Times New Roman" w:cs="Times New Roman"/>
          <w:b/>
          <w:bCs/>
          <w:sz w:val="28"/>
          <w:szCs w:val="28"/>
        </w:rPr>
        <w:t>Aktivitet 2</w:t>
      </w:r>
    </w:p>
    <w:p w14:paraId="61F07833" w14:textId="77777777" w:rsidR="00004F52" w:rsidRPr="005B0E17" w:rsidRDefault="00004F52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Sov ute en natt. </w:t>
      </w:r>
    </w:p>
    <w:p w14:paraId="61403875" w14:textId="77777777" w:rsidR="00004F52" w:rsidRPr="005B0E17" w:rsidRDefault="00004F52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Gå på tur eller telt i hagen. Lat som dere er på påskeferie. </w:t>
      </w:r>
    </w:p>
    <w:p w14:paraId="77C2CAF9" w14:textId="77777777" w:rsidR="00B201EA" w:rsidRPr="005B0E17" w:rsidRDefault="00F36B35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4F52" w:rsidRPr="005B0E17">
        <w:rPr>
          <w:rFonts w:ascii="Times New Roman" w:hAnsi="Times New Roman" w:cs="Times New Roman"/>
          <w:sz w:val="24"/>
          <w:szCs w:val="24"/>
        </w:rPr>
        <w:t xml:space="preserve">anskje kommer påskeharen med påskeegg? </w:t>
      </w:r>
    </w:p>
    <w:p w14:paraId="06F1B6EF" w14:textId="77777777" w:rsidR="00EF621E" w:rsidRDefault="001D1A99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E17">
        <w:rPr>
          <w:rFonts w:ascii="Times New Roman" w:hAnsi="Times New Roman" w:cs="Times New Roman"/>
          <w:sz w:val="24"/>
          <w:szCs w:val="24"/>
        </w:rPr>
        <w:t xml:space="preserve">Hvis dårlig vær eller kaldt, lag hytte i stua med puter og pledd som barna kan sove i en natt. </w:t>
      </w:r>
    </w:p>
    <w:p w14:paraId="0203A7B3" w14:textId="77777777" w:rsidR="00363CA2" w:rsidRPr="005B0E17" w:rsidRDefault="00363CA2" w:rsidP="00CA5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52C55" w14:textId="77777777" w:rsidR="005B0E17" w:rsidRDefault="005B0E17" w:rsidP="005B0E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A5888">
        <w:rPr>
          <w:rFonts w:ascii="Times New Roman" w:hAnsi="Times New Roman" w:cs="Times New Roman"/>
          <w:b/>
          <w:bCs/>
          <w:sz w:val="28"/>
          <w:szCs w:val="28"/>
        </w:rPr>
        <w:t xml:space="preserve">ktivitet 3 </w:t>
      </w:r>
    </w:p>
    <w:p w14:paraId="35C29C76" w14:textId="77777777" w:rsidR="00EF621E" w:rsidRPr="005B0E17" w:rsidRDefault="00EF621E" w:rsidP="005B0E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21E">
        <w:rPr>
          <w:rFonts w:ascii="Times New Roman" w:hAnsi="Times New Roman" w:cs="Times New Roman"/>
          <w:sz w:val="24"/>
          <w:szCs w:val="24"/>
        </w:rPr>
        <w:t xml:space="preserve">Påskerebus </w:t>
      </w:r>
    </w:p>
    <w:p w14:paraId="05F934B6" w14:textId="77777777" w:rsidR="00EF621E" w:rsidRDefault="00EF621E" w:rsidP="00EF621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 en rebus rundt i huset.</w:t>
      </w:r>
    </w:p>
    <w:p w14:paraId="4467D56D" w14:textId="77777777" w:rsidR="00EF621E" w:rsidRDefault="00EF621E" w:rsidP="00EF621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oppgave utføres for hvert sted, eksempelvis eggeløp. </w:t>
      </w:r>
    </w:p>
    <w:p w14:paraId="5E738FFC" w14:textId="77777777" w:rsidR="00EF621E" w:rsidRDefault="00EF621E" w:rsidP="00EF621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rebus fører til nytt sted.  </w:t>
      </w:r>
    </w:p>
    <w:p w14:paraId="1267AB23" w14:textId="77777777" w:rsidR="00EF621E" w:rsidRPr="00EF621E" w:rsidRDefault="00EF621E" w:rsidP="00EF62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FC98F" wp14:editId="47946810">
                <wp:simplePos x="0" y="0"/>
                <wp:positionH relativeFrom="column">
                  <wp:posOffset>1250315</wp:posOffset>
                </wp:positionH>
                <wp:positionV relativeFrom="paragraph">
                  <wp:posOffset>1122045</wp:posOffset>
                </wp:positionV>
                <wp:extent cx="3009900" cy="63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255B42" w14:textId="6D098741" w:rsidR="00EF621E" w:rsidRPr="007C5FEA" w:rsidRDefault="00EF621E" w:rsidP="00EF621E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E36EA6">
                              <w:fldChar w:fldCharType="begin"/>
                            </w:r>
                            <w:r w:rsidR="00E36EA6">
                              <w:instrText xml:space="preserve"> SEQ Figur \* ARABIC </w:instrText>
                            </w:r>
                            <w:r w:rsidR="00E36EA6">
                              <w:fldChar w:fldCharType="separate"/>
                            </w:r>
                            <w:r w:rsidR="00E36EA6">
                              <w:rPr>
                                <w:noProof/>
                              </w:rPr>
                              <w:t>1</w:t>
                            </w:r>
                            <w:r w:rsidR="00E36E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Eksempel: Solveggen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FC98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98.45pt;margin-top:88.35pt;width:237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" stroked="f">
                <v:textbox style="mso-fit-shape-to-text:t" inset="0,0,0,0">
                  <w:txbxContent>
                    <w:p w14:paraId="16255B42" w14:textId="6D098741" w:rsidR="00EF621E" w:rsidRPr="007C5FEA" w:rsidRDefault="00EF621E" w:rsidP="00EF621E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E36EA6">
                        <w:fldChar w:fldCharType="begin"/>
                      </w:r>
                      <w:r w:rsidR="00E36EA6">
                        <w:instrText xml:space="preserve"> SEQ Figur \* ARABIC </w:instrText>
                      </w:r>
                      <w:r w:rsidR="00E36EA6">
                        <w:fldChar w:fldCharType="separate"/>
                      </w:r>
                      <w:r w:rsidR="00E36EA6">
                        <w:rPr>
                          <w:noProof/>
                        </w:rPr>
                        <w:t>1</w:t>
                      </w:r>
                      <w:r w:rsidR="00E36EA6">
                        <w:rPr>
                          <w:noProof/>
                        </w:rPr>
                        <w:fldChar w:fldCharType="end"/>
                      </w:r>
                      <w:r>
                        <w:t xml:space="preserve"> Eksempel: Solveggen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96BE41" wp14:editId="2F0D7DFC">
            <wp:simplePos x="0" y="0"/>
            <wp:positionH relativeFrom="margin">
              <wp:posOffset>1002665</wp:posOffset>
            </wp:positionH>
            <wp:positionV relativeFrom="paragraph">
              <wp:posOffset>201930</wp:posOffset>
            </wp:positionV>
            <wp:extent cx="3009900" cy="843915"/>
            <wp:effectExtent l="0" t="0" r="0" b="0"/>
            <wp:wrapSquare wrapText="bothSides"/>
            <wp:docPr id="3" name="Bilde 3" descr="påskerebus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åskerebus hashtag on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12609" r="12167" b="26521"/>
                    <a:stretch/>
                  </pic:blipFill>
                  <pic:spPr bwMode="auto">
                    <a:xfrm>
                      <a:off x="0" y="0"/>
                      <a:ext cx="30099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AA242" w14:textId="77777777" w:rsidR="003C5ADA" w:rsidRDefault="00E36EA6"/>
    <w:sectPr w:rsidR="003C5A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4565" w14:textId="77777777" w:rsidR="00615D90" w:rsidRDefault="00615D90" w:rsidP="00CA5888">
      <w:pPr>
        <w:spacing w:after="0" w:line="240" w:lineRule="auto"/>
      </w:pPr>
      <w:r>
        <w:separator/>
      </w:r>
    </w:p>
  </w:endnote>
  <w:endnote w:type="continuationSeparator" w:id="0">
    <w:p w14:paraId="17280212" w14:textId="77777777" w:rsidR="00615D90" w:rsidRDefault="00615D90" w:rsidP="00C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EDCA" w14:textId="77777777" w:rsidR="00615D90" w:rsidRDefault="00615D90" w:rsidP="00CA5888">
      <w:pPr>
        <w:spacing w:after="0" w:line="240" w:lineRule="auto"/>
      </w:pPr>
      <w:r>
        <w:separator/>
      </w:r>
    </w:p>
  </w:footnote>
  <w:footnote w:type="continuationSeparator" w:id="0">
    <w:p w14:paraId="61F51BD3" w14:textId="77777777" w:rsidR="00615D90" w:rsidRDefault="00615D90" w:rsidP="00C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C283" w14:textId="77777777" w:rsidR="00CA5888" w:rsidRDefault="00CA5888">
    <w:pPr>
      <w:pStyle w:val="Topptekst"/>
    </w:pPr>
    <w:r>
      <w:tab/>
    </w:r>
    <w:r>
      <w:tab/>
      <w:t xml:space="preserve">Uke 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1C4F"/>
    <w:multiLevelType w:val="hybridMultilevel"/>
    <w:tmpl w:val="172668C0"/>
    <w:lvl w:ilvl="0" w:tplc="FCCCE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4BCF"/>
    <w:multiLevelType w:val="hybridMultilevel"/>
    <w:tmpl w:val="FFF28BFC"/>
    <w:lvl w:ilvl="0" w:tplc="838CF0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8"/>
    <w:rsid w:val="00004F52"/>
    <w:rsid w:val="000426D4"/>
    <w:rsid w:val="00145DC8"/>
    <w:rsid w:val="001D1A99"/>
    <w:rsid w:val="003018C3"/>
    <w:rsid w:val="00363CA2"/>
    <w:rsid w:val="00403C17"/>
    <w:rsid w:val="005B0E17"/>
    <w:rsid w:val="00615D90"/>
    <w:rsid w:val="007953CD"/>
    <w:rsid w:val="00910F57"/>
    <w:rsid w:val="009168D2"/>
    <w:rsid w:val="009D6B36"/>
    <w:rsid w:val="00AB2ABC"/>
    <w:rsid w:val="00B201EA"/>
    <w:rsid w:val="00CA5888"/>
    <w:rsid w:val="00E36EA6"/>
    <w:rsid w:val="00E90DAF"/>
    <w:rsid w:val="00EE3561"/>
    <w:rsid w:val="00EF621E"/>
    <w:rsid w:val="00F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1656"/>
  <w15:chartTrackingRefBased/>
  <w15:docId w15:val="{A0E3D5C0-B5BE-4A6C-A709-A267A08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888"/>
  </w:style>
  <w:style w:type="paragraph" w:styleId="Bunntekst">
    <w:name w:val="footer"/>
    <w:basedOn w:val="Normal"/>
    <w:link w:val="BunntekstTegn"/>
    <w:uiPriority w:val="99"/>
    <w:unhideWhenUsed/>
    <w:rsid w:val="00CA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888"/>
  </w:style>
  <w:style w:type="paragraph" w:styleId="Listeavsnitt">
    <w:name w:val="List Paragraph"/>
    <w:basedOn w:val="Normal"/>
    <w:uiPriority w:val="34"/>
    <w:qFormat/>
    <w:rsid w:val="00004F5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EF62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Pål Hafstad Thorsen</cp:lastModifiedBy>
  <cp:revision>11</cp:revision>
  <cp:lastPrinted>2020-04-08T08:40:00Z</cp:lastPrinted>
  <dcterms:created xsi:type="dcterms:W3CDTF">2020-04-06T06:54:00Z</dcterms:created>
  <dcterms:modified xsi:type="dcterms:W3CDTF">2020-04-08T08:40:00Z</dcterms:modified>
</cp:coreProperties>
</file>